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3187E3" w14:textId="6F376BDA" w:rsidR="00887868" w:rsidRDefault="00887868">
      <w:r>
        <w:rPr>
          <w:noProof/>
        </w:rPr>
        <w:drawing>
          <wp:anchor distT="0" distB="0" distL="114300" distR="114300" simplePos="0" relativeHeight="251658240" behindDoc="1" locked="0" layoutInCell="1" allowOverlap="1" wp14:anchorId="1611CD9E" wp14:editId="08650622">
            <wp:simplePos x="0" y="0"/>
            <wp:positionH relativeFrom="page">
              <wp:align>right</wp:align>
            </wp:positionH>
            <wp:positionV relativeFrom="paragraph">
              <wp:posOffset>-876300</wp:posOffset>
            </wp:positionV>
            <wp:extent cx="10677525" cy="7505700"/>
            <wp:effectExtent l="0" t="0" r="9525" b="0"/>
            <wp:wrapNone/>
            <wp:docPr id="1961956600" name="Picture 1" descr="A blue rectangular object with white text and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56600" name="Picture 1" descr="A blue rectangular object with white text and yellow text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7525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23AB9" w14:textId="78C682A8" w:rsidR="00887868" w:rsidRDefault="00887868">
      <w:r>
        <w:br w:type="page"/>
      </w:r>
    </w:p>
    <w:p w14:paraId="3E37B35E" w14:textId="21E0069E" w:rsidR="007A36BA" w:rsidRDefault="00887868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A6AA68E" wp14:editId="503124FE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10687050" cy="7555519"/>
            <wp:effectExtent l="0" t="0" r="0" b="7620"/>
            <wp:wrapNone/>
            <wp:docPr id="277183994" name="Picture 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83994" name="Picture 2" descr="A screenshot of a computer screen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7050" cy="75555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A36BA" w:rsidSect="00887868">
      <w:pgSz w:w="16838" w:h="11906" w:orient="landscape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868"/>
    <w:rsid w:val="0008754A"/>
    <w:rsid w:val="001524A9"/>
    <w:rsid w:val="004E1ABE"/>
    <w:rsid w:val="00563CF8"/>
    <w:rsid w:val="007A36BA"/>
    <w:rsid w:val="00875579"/>
    <w:rsid w:val="00887868"/>
    <w:rsid w:val="008C7C5C"/>
    <w:rsid w:val="009F72EE"/>
    <w:rsid w:val="00BF0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63CD9"/>
  <w15:chartTrackingRefBased/>
  <w15:docId w15:val="{1A8AA689-3171-4CF3-B1CE-01C144486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78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78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78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78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78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78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78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78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78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78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78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78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786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786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786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786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786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786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78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78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78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78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78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78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78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786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78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786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786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Morris C (FCES)</dc:creator>
  <cp:keywords/>
  <dc:description/>
  <cp:lastModifiedBy>Morris C (FCES)</cp:lastModifiedBy>
  <cp:revision>1</cp:revision>
  <dcterms:created xsi:type="dcterms:W3CDTF">2025-04-01T13:12:00Z</dcterms:created>
  <dcterms:modified xsi:type="dcterms:W3CDTF">2025-04-01T13:14:00Z</dcterms:modified>
</cp:coreProperties>
</file>